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Szko</w:t>
      </w:r>
      <w:r>
        <w:rPr>
          <w:rFonts w:ascii="Humanst521EU-Normal" w:cs="Humanst521EU-Normal" w:hAnsi="Times New Roman Bold" w:eastAsia="Humanst521EU-Norm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a Podstawowa we Wronowie</w:t>
      </w:r>
    </w:p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J</w:t>
      </w:r>
      <w:r>
        <w:rPr>
          <w:rFonts w:ascii="Humanst521EU-Normal" w:cs="Humanst521EU-Normal" w:hAnsi="Times New Roman Bold" w:eastAsia="Humanst521EU-Norm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zyk polski</w:t>
      </w:r>
    </w:p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Klasa V</w:t>
      </w:r>
    </w:p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Wymagania programowe na poszczeg</w:t>
      </w:r>
      <w:r>
        <w:rPr>
          <w:rFonts w:ascii="Humanst521EU-Normal" w:cs="Humanst521EU-Normal" w:hAnsi="Times New Roman Bold" w:eastAsia="Humanst521EU-Norm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lne oceny przygotowane na podstawie tre</w:t>
      </w:r>
      <w:r>
        <w:rPr>
          <w:rFonts w:ascii="Humanst521EU-Normal" w:cs="Humanst521EU-Normal" w:hAnsi="Times New Roman Bold" w:eastAsia="Humanst521EU-Norm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ci zawartych w podstawie programowej, programie nauczania oraz podr</w:t>
      </w:r>
      <w:r>
        <w:rPr>
          <w:rFonts w:ascii="Humanst521EU-Normal" w:cs="Humanst521EU-Normal" w:hAnsi="Times New Roman Bold" w:eastAsia="Humanst521EU-Norm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czniku dla klasy pi</w:t>
      </w:r>
      <w:r>
        <w:rPr>
          <w:rFonts w:ascii="Humanst521EU-Normal" w:cs="Humanst521EU-Normal" w:hAnsi="Times New Roman Bold" w:eastAsia="Humanst521EU-Norm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tej szko</w:t>
      </w:r>
      <w:r>
        <w:rPr>
          <w:rFonts w:ascii="Humanst521EU-Normal" w:cs="Humanst521EU-Normal" w:hAnsi="Times New Roman Bold" w:eastAsia="Humanst521EU-Norm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 xml:space="preserve">y podstawowej </w:t>
      </w:r>
      <w:r>
        <w:rPr>
          <w:rFonts w:ascii="Humanst521EU-Normal" w:cs="Humanst521EU-Normal" w:hAnsi="Times New Roman" w:eastAsia="Humanst521EU-Norm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„</w:t>
      </w:r>
      <w:r>
        <w:rPr>
          <w:rFonts w:ascii="Times New Roman" w:cs="Humanst521EU-Normal" w:hAnsi="Humanst521EU-Normal" w:eastAsia="Humanst521EU-Norm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S</w:t>
      </w:r>
      <w:r>
        <w:rPr>
          <w:rFonts w:ascii="Humanst521EU-Normal" w:cs="Humanst521EU-Normal" w:hAnsi="Times New Roman" w:eastAsia="Humanst521EU-Norm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" w:cs="Humanst521EU-Normal" w:hAnsi="Humanst521EU-Normal" w:eastAsia="Humanst521EU-Norm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owa na start</w:t>
      </w:r>
      <w:r>
        <w:rPr>
          <w:rFonts w:ascii="Humanst521EU-Normal" w:cs="Humanst521EU-Normal" w:hAnsi="Times New Roman" w:eastAsia="Humanst521EU-Norm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 xml:space="preserve">” </w:t>
      </w:r>
      <w:r>
        <w:rPr>
          <w:rFonts w:ascii="Times New Roman" w:cs="Humanst521EU-Normal" w:hAnsi="Humanst521EU-Normal" w:eastAsia="Humanst521EU-Norm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Nowej Ery</w:t>
      </w:r>
    </w:p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 xml:space="preserve">Nauczyciel: </w:t>
      </w:r>
      <w:r>
        <w:rPr>
          <w:rFonts w:ascii="Times New Roman Bold" w:cs="Humanst521EU-Normal" w:hAnsi="Humanst521EU-Normal" w:eastAsia="Humanst521EU-Normal"/>
          <w:color w:val="000000"/>
          <w:sz w:val="20"/>
          <w:szCs w:val="20"/>
          <w:u w:color="000000"/>
          <w:rtl w:val="0"/>
        </w:rPr>
        <w:t>Ilona Ruta</w:t>
      </w:r>
    </w:p>
    <w:p>
      <w:pPr>
        <w:pStyle w:val="Normalny"/>
        <w:spacing w:after="0"/>
        <w:rPr>
          <w:rFonts w:ascii="Times New Roman Bold" w:cs="Times New Roman Bold" w:hAnsi="Times New Roman Bold" w:eastAsia="Times New Roman Bold"/>
          <w:sz w:val="20"/>
          <w:szCs w:val="20"/>
        </w:rPr>
      </w:pPr>
    </w:p>
    <w:tbl>
      <w:tblPr>
        <w:tblW w:w="143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4"/>
        <w:gridCol w:w="2268"/>
        <w:gridCol w:w="2551"/>
        <w:gridCol w:w="2552"/>
        <w:gridCol w:w="2551"/>
        <w:gridCol w:w="2557"/>
      </w:tblGrid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Numer i temat lekcji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konieczne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dopuszczaj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potrafi: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podstawowe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dostateczna)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dopuszczaj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rozszerzaj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dobra)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dostateczn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dope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bardzo dobra)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wykraczaj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celuj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bardzo dobr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 Szukam przyjaciela na dobre i na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przedstawione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 i miejsce sytuacji przedstawionej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elementy statyczne i dynamiczne obrazu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pierwszy i drugi plan obrazu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 na podstawie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obrazu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sposobach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dzania wolnego czasu z przyjaci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zdanie na temat sytuacji sprzyjaj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zywaniu przyja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obrazowi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 Czy kumpel to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przyjaciel?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wers i strof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bliskoznaczne do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kumpel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polskiego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 wers i strof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elementy opisu bohatera utworu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wiersza rymy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 cechy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bliskoznaczne do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kumpel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one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utworu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jakim celu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wierszu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formie schematu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 cechy swojego przyjaciela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4. Przyja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poddana pr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kilku zdaniach o wydarzeniach przedstawionych w utworze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utworu wersy, strofy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utworze z punktu widzenia bohatera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rymy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rozumie ostatnie wersy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komiks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ady z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codziennego przyja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 wystawionej na 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rozumie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prawdziwa przyja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grupie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kodeks przyja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jne opowiadanie</w:t>
            </w:r>
          </w:p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 i 6. Jak sta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prawdziwym przyjacielem?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praktyce poznane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</w:rPr>
              <w:t>z 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</w:rPr>
              <w:t>em na role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pierwszoosobow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 trzecioosobowej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aktywny udzia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rozmowie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rozumie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Wielki ci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 spad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 z serca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7. i 8. Piszemy opowiadanie z dialogiem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wyr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opowiadanie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 opowiadania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redagowania prostego opowiadania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rczego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wprowadzania do opowiadania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tkiego dialogu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informacyjnym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wiadomo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prosty plan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proste 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rcze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opowiadania dialog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 pisemnej podejmowa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wydzielania akapit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rcze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opowiadanie zgodnie z planem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opowiadania dialog,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poprawn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 pisemnej 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jdzieln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 pisemnej wydzieli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akapity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opowiadanie, zachowuj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jdzieln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wypowiedzi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dialog w wypowiedzi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 i wyczerpuj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z dialogiem, unikaj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 O 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oskach, literach i sylabach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 litery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 sylaby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osek w wyrazie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na sylaby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i samog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osek, liter i sylab w wyrazie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i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osek, liter i sylab w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dym wskazanym wyrazie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poprawnie dzieli wyrazy na sylaby, wskazuj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</w:tr>
      <w:tr>
        <w:tblPrEx>
          <w:shd w:val="clear" w:color="auto" w:fill="auto"/>
        </w:tblPrEx>
        <w:trPr>
          <w:trHeight w:val="176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10. 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niam 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kkie od twardych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 na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oski, litery i sylaby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zreferowa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o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oskach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kkich i twardych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kkie i twarde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kkie od twardych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ze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oskami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kkimi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kkie i twarde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ze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oskami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kkimi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kkie i twarde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do jakich nieporozumie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niepoprawne zapisywanie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oskami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kkimi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liczebniki ze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oskami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kkimi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 Z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do zwierz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polskiego, aby 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potrzebne informacje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narratora w pierwszej i w drugiej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bohaterze i jego zachowaniu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aktywnie uczestniczy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rozmowie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rcze, czyni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narratorem zwierz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trafno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rysunku zamieszczonego na ok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adce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argumentacyjn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12. i 13. Co znajdziemy w encyklopedii?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informacyjny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encyklopedycznego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informacyjny od tekstu literackiego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encyklopedycznego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ty stosowane w encyklopedii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tekstu informacyjnego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 jakimi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ami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lonych informacji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wskazane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w encyklopedii tradycyjnej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wskazane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w encyklopedii on-line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encyklopedii tradycyjnej i on-line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 jakiej encyklopedii lepiej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zdanie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pozyskane informacje na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encyklopedii tradycyjnej i on-line, wyszukuj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 potrzebne informacje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na temat encyklopedii znajduj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bibliotece szkolnej</w:t>
            </w:r>
          </w:p>
        </w:tc>
      </w:tr>
      <w:tr>
        <w:tblPrEx>
          <w:shd w:val="clear" w:color="auto" w:fill="auto"/>
        </w:tblPrEx>
        <w:trPr>
          <w:trHeight w:val="360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14. i 15.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Dlaczego warto pomaga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innym?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 cechy bohatera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przedstawione w utworze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polskiego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opowiadanie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zredagowania planu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 otwarte i zamkni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opowiadania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bohaterze i jego zachowaniu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bohatera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tekstu pytania otwarte i zamkni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wolontariuszy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argumenty przemawiaj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za tym,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warto pomaga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na ciekawe i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yteczne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dzanie wolnego czasu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16. Kim jeste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 w internecie?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 cechy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przedstawione w utworze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opowiadanie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kilku zdaniach 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 jakiego powodu bohater w e-mailach podaje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 inn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opowiadania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bohaterze i jego zachowaniu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bohatera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asnymi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rady dla osoby,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 udaje kogo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innego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ilustracj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tekstu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ownika,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pozer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szpan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trendy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na ciekawe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dzanie wolnego czasu bez komputera i smartfona</w:t>
            </w:r>
          </w:p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17. Porozmawiasz ze mn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 komunikowania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internecie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osoby korzystaj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 komunikowania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 pomoc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internetu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zredagowania SMS-a do kolegi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 komunikowania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internecie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SMS-a do kolegi </w:t>
            </w:r>
          </w:p>
          <w:p>
            <w:pPr>
              <w:pStyle w:val="Normalny"/>
              <w:spacing w:after="0"/>
            </w:pP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wypowiadzie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sposob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komunikowania si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innymi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udogodnie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zagro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z komunikowania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internecie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ludzie 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tnie korzystaj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internetu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SMS-a do nauczyciela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wady i zalety korzystania z komunikator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udogodnienia i zagro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 wynikaj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 komunikowania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internecie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dyskusji na forum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ciwego zachowania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internecie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zykiem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owym 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zykiem literackim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hejter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trollowanie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komentarz do podanego posta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 grupie, 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formie makiety projekt klasowej strony internetowej</w:t>
            </w:r>
          </w:p>
        </w:tc>
      </w:tr>
      <w:tr>
        <w:tblPrEx>
          <w:shd w:val="clear" w:color="auto" w:fill="auto"/>
        </w:tblPrEx>
        <w:trPr>
          <w:trHeight w:val="4753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 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e-mail?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list elektroniczny od listu tradycyjnego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pisania 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elektronicznych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zredagowania e-maila do kolegi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e-maila do kolegi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zasady pisania 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elektronicznych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 -maila do kolegi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 e-mailowy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pisania 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elektronicznych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wiadomo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zwroty do adresata i zwroty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egnalne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odbiorc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przesy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aniu plik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czniku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elektroniczny wskazanymi wyrazami w odpowiedniej formie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pisania 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zgodnie z etykiet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 e-mailowy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trafnie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wiadomo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poprawne zwroty do adresata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egnalne zwroty grzeczno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ciowe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odbiorc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przesy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aniu plik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czniku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pod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dem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zykowym, ortograficznym i interpunkcyjnym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e-maila do osoby doros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ej lub instytucji </w:t>
            </w:r>
          </w:p>
        </w:tc>
      </w:tr>
      <w:tr>
        <w:tblPrEx>
          <w:shd w:val="clear" w:color="auto" w:fill="auto"/>
        </w:tblPrEx>
        <w:trPr>
          <w:trHeight w:val="263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19. Czasownik we 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asnej osobie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osoby, liczby i rodzaje czasownika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w czasach przesz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ym, tera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niejszym i przysz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liczb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 czasownika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czasowniki przez liczby i osoby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w czasach przesz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ym i tera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niejszym w odpowiednich formach </w:t>
            </w:r>
          </w:p>
          <w:p>
            <w:pPr>
              <w:pStyle w:val="Normalny"/>
              <w:spacing w:after="0"/>
            </w:pP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autora wypowiedzi na podstawie formy czasownika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liczb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rodzaj czasownika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odpowiednie formy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czasie przysz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 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 czasownik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tkie teksty,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poprawnych form czasu przysz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liczb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rodzaj, czas czasownika</w:t>
            </w:r>
          </w:p>
        </w:tc>
      </w:tr>
      <w:tr>
        <w:tblPrEx>
          <w:shd w:val="clear" w:color="auto" w:fill="auto"/>
        </w:tblPrEx>
        <w:trPr>
          <w:trHeight w:val="280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 Wskazuj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osobowe i nieosobowe czasownika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bezokoliczniki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czasowniki w formie osobowej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odpowiednimi formami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bezokoliczniki od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formie osobowej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nieosobowe formy czasownika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wypowiedzenie z nieosobowymi formami czasownika, tak aby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wykonawc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czynno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nieosobowe formy czasownika od form osobowych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ilustracji,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form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czonych na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przepis,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bezokolicznik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cel stosowania form nieosobowych czasownika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 osobowych form czasownika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zgodnie 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lonym celem wypowiedzenia 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nieosobowe formy czasownika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form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czonych na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</w:t>
            </w:r>
          </w:p>
        </w:tc>
      </w:tr>
      <w:tr>
        <w:tblPrEx>
          <w:shd w:val="clear" w:color="auto" w:fill="auto"/>
        </w:tblPrEx>
        <w:trPr>
          <w:trHeight w:val="3841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21. Poprawnie stosuj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w 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trybach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tryby czasownika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 przez osoby i liczby w trybie orzekaj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w trybach orzekaj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cym,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i przypuszczaj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 przez osoby i liczby w trybach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i przypuszczaj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tryb czasownika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cego w zdaniu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 czasownikiem w trybach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i przypuszczaj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cym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w trybie orzekaj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od tych w trybie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i przypuszczaj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na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lony temat,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lony tryb czasownika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odmieni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przez osoby w trybach orzekaj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cym, przypuszczaj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i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 czasownikami w trybie orzekaj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w form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polece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tekst o swoich planach lub marzeniach,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trybu przypuszczaj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</w:t>
            </w:r>
          </w:p>
          <w:p>
            <w:pPr>
              <w:pStyle w:val="Normalny"/>
              <w:spacing w:after="0"/>
            </w:pP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intencj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CaslonPro-Regular" w:cs="ACaslonPro-Regular" w:hAnsi="ACaslonPro-Regular" w:eastAsia="ACaslon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22. Piszemy poprawnie wyrazy z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czasownika w trybie przypuszczaj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zapisywania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czasownikami w formie osobowej i bezokolicznikami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czasownikami w formie osobowej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czasownika w trybie przypuszczaj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od innych form czasownika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zapisywania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jnikami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zapisywania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czasownikami w formie osobowej i z bezokolicznikami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zdaniach odpowiednie formy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poprawnie je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jnikami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czasownikami w formie osobowej, przed czasownikami, z bezokolicznikami i ze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jnikami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wypowiedzenia,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lub rozdzieln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stki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23. Wikipedia od kuchni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informacyjny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tekst informacyjny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informacje na temat Wikipedii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informacyjny od tekstu literackiego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wynotowywa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informacje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czym jest Wikipedia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encyklopedi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PWN a woln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encyklopedi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lone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w Wikipedii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Wikipedii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lone informacje w Wikipedii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lonej formie na temat kryteri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musi spe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Wikipedii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warto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Wikipedii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zdanie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internecie informacje, jakie kryteria musi spe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oznaczony jako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medal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Wikipedii 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26. Powiedz mi, co czujesz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przedstawione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 i miejsce sytuacji przedstawionej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pejza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elementy statyczne i dynamiczne obrazu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pierwszy i drugi plan obrazu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sytuacji przedstawionej na obrazie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obrazu i uczucia, jakie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uje,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sposobach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dzania wolnego czasu w gronie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sztuki plastycznej: plan, barwy,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o, ruch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obrazowi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27. 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klucz do szcz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wersy, epitety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wnanie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epitety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uczucia, jakie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uczucia, jakie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rad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jakiej udziela osoba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wnania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wierszu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autorce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rozumie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owanie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klucz do szcz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28. Nie 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tego dos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wersy, strofy, rymy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z 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wiersza wersy, strofy, rymy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zestawie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z 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zestawienia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zdaniach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z 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odpowiednim tempie, z prawid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deklamowa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odpowiednio moduluj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przedmioty, obrazy</w:t>
            </w:r>
          </w:p>
        </w:tc>
      </w:tr>
      <w:tr>
        <w:tblPrEx>
          <w:shd w:val="clear" w:color="auto" w:fill="auto"/>
        </w:tblPrEx>
        <w:trPr>
          <w:trHeight w:val="3746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29. Nazywam uczucia i opisuj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przejawy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 cechy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przedstawione w utworze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opowiadanie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utworze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znaczenie powiedzenia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kogo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kilku zdaniach 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wskazanych 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wyrazowych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bohaterze utworu i jego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bohatera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wskazanych 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wyrazowych i 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 w zdaniach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lone emocje za pomoc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mimiki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uczucia na podstawie obserwacji lub opisu zachowania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intensywno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lonych emocji</w:t>
            </w:r>
          </w:p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30. i 31.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Piszemy sprawozdanie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skomponowa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 sprawozdania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okoliczno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wydarzenia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by redagowania sprawozdania z wydarzenia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 sprawozdania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w planie sprawozdania z wycieczki informacje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od mniej istotnych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sprawozdanie z wydarzenia zgodnie z planem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skomponowa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czenie sprawozdania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 pisemnej podejmowa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wydzielania akapit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sprawozdanie z wycieczki do Krakowa na podstawie fotografii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 pisemnej 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jdzieln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 pisemnej wydzieli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akapity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i rady w trakcie tworzenia sprawozdania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sprawozdanie z ostatniego wydarzenia,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uczestniczy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klasa, zachowuj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jdzieln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wypowiedzi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informacje, korzystaj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 sprawozdanie z wydarzenia, unikaj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32. Co dwie kropki, to nie jedna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dwukropek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zastosowanie dwukropka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dwukropek przed wyliczaniem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dwukropek przed wprowadzaniem dialogu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dwukropek przed wprowadzaniem cytatu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dwukropek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 odpowiednich miejscach dwukropek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33. Zdobywamy szczyty wra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kilku zdaniach 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wnej bohaterki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emocje bohaterki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bohaterki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bohaterach i ich zachowaniu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czynny udzia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rozmowie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zdanie na temat tego, dlaczego trudno jest rozmawia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mierci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bohaterki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34. Emocje w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zdrobnienia i zgrubienia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zdrobnienia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zdrobnienia, zgrubienia i wyrazy neutralne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zdrobnienia i zgrubienia od wskazanego rzeczownika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nacechowanie emocjonalne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wypowiedzeniach zdrobnienia i zgrubienia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zgrubienia o charakterze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artobliwym od zgrubie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pogardliwych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kilkuzdaniowy tekst, celowo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 zgrubienia i zdrobnienia </w:t>
            </w:r>
          </w:p>
        </w:tc>
      </w:tr>
      <w:tr>
        <w:tblPrEx>
          <w:shd w:val="clear" w:color="auto" w:fill="auto"/>
        </w:tblPrEx>
        <w:trPr>
          <w:trHeight w:val="3746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35., 36. i 37.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 bez tajemnic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liczby, rodzaje i przypadki rzeczownika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asne i pospolite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czone na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 rzeczownika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 przez liczby i przypadki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asne i pospolite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tylko w liczbie pojedynczej od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tylko w liczbie mnogiej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 odpowiednich formach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asne i pospolite 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i pospolitych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wypowiedzeniach poprawne formy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tylko w liczbie pojedynczej lub tylko w liczbie mnogiej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przypadek i liczb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danego rzeczownika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asne od pospolitych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i pospolite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wypowiedzeniach poprawne formy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 nieregularnej odmianie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sprawiaj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i poprawnie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form tych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a w przypadku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tpliwo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opracowa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ilustrowany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owniczek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 nietypowej odmianie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38. 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opoty z doros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ymi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kilku zdaniach 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bohaterach i ich zachowaniu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powania doros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ych wobec dzieci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prywatny,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wyrazi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lone emocje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39. Jak pokona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utworu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 cechy bohatera utworu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tak, aby odda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bohatera,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radzenia sobie ze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znaczeniu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 i poprawnie je 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wyrecytowa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sposoby radzenia sobie ze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40. i 41. Piszemy poprawnie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lub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zako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czeniu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pisowni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w pisowni istot niedoros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czeniach 1. osoby liczby pojedynczej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czasach tera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niejszym i przysz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czeniach 3. osoby liczby mnogiej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czasach tera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niejszym i przysz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ym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czeniach biernika liczby pojedynczej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rodzaju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czeniach biernika i narz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dnika liczby pojedynczej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nazwach istot niedoros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 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liczby pojedynczej czas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niejszego i przysz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wiedzie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powiedzie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je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rozumie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42. Z jakich element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jest zbudowany wyraz odmienny?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 odmienne od nieodmiennych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rzeczownik przez przypadki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oddziela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od tematu fleksyjnego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oddziela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od tematu fleksyjnego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zaznacza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zerow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tematy oboczne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oboczno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zaznacza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zerow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wskazywa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tematy oboczne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oboczno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polskiego, samodzielnie 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rzeczowniki,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w 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niaczu maj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dwie poprawne formy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43. Uczymy 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knie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recytowa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dobrej recytacji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recytowa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opanowany 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ciowo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recytowa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przygotowany do recytacji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wymawia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grupy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oskowe i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recytowa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odpowiednim tempie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dostosowywa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oddech do recytowanego tekstu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odpowiednim napi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ciem emocjonalnym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recytacj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wybranego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konkursie recytatorskim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44. i 45.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zalewie reklam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publicystyczny ze zrozumieniem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reklamowy od innych rodzaj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reklama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reklam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 przedstawiony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pochodzenie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reklama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reklamowego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ywania reklam na nasze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reklamowe wybranych przedmiot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opracowa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reklam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ulubionego przedmiotu 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48.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 obecno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ludzi na nasze dzia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przedstawione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 i miejsce sytuacji przedstawionej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kolory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zdaniach gesty i mimik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postaci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emocje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one przez postacie ukazane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gesty i mimik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postaci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przez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obrazowi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obrazu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asne zdanie na temat zachowania postaci przedstawionych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sztuki plastycznej: plan, barwy,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o, ruch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49. Ch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polskiego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poszerzy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postaci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w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zaplanowa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 uwa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poznania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lektury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podstawie tekstu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o autorze lektury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realizowa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projekt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50. W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 ch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Placu Broni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gdzie rozgrywaj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tko ich charakteryzuje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zabaw 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czynno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zajmowali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cel 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zku Zbieraczy Kitu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procedury ustalone przez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Zbieraczy Kitu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procedury ustalone przez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Zbieraczy Kitu</w:t>
            </w:r>
          </w:p>
        </w:tc>
      </w:tr>
      <w:tr>
        <w:tblPrEx>
          <w:shd w:val="clear" w:color="auto" w:fill="auto"/>
        </w:tblPrEx>
        <w:trPr>
          <w:trHeight w:val="4753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47. Jedni rozkazuj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drudzy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uchaj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wykonuj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we fragmencie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we fragmencie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we fragmencie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kilka cech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we fragmencie utworu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wnych i drugoplanowych we fragmencie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przedstawionych wydarzeniach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bohaterach i ich zachowaniu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tki poboczne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identyfikowa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ulubionej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akcja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bohater 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bohaterowie drugoplanowi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wyczerpuj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wypowiada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cie,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znajomo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ej lektury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52. Przyjaciele i wrogowie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opcy z Placu Broni i czerwone koszule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imiona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do grupy 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Placu Broni i do grupy czerwonych koszul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przebieg bitwy o Plac Broni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rego uwa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walki z przeciwnikiem akceptowane przez przyw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oraz przez nich odrzucane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powania Feriego Acza wobec z grupy oraz Nemeczka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powanie Feriego Acza wobec z grupy oraz Nemeczka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bohatera,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rego uwa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53. Okropna zdrada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Gerebie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charakteru Gereba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jaki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zdrady 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Boka zareagowa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zdrad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kolegi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Feri Acz nie zgodzi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nieuczciw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konfliktu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powody,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do powrotu do dru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yny 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Placu Broni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dyskusji na dany temat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powanie Gereba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kontrargumenty podwa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stanowisko przeciwnik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dyskusji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54. Niepozorny bohater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Nemeczek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Erno Nemeczek wyr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zachowania koleg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sprawia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opcu najwi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traktowania Nemeczka przez Bok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Nemeczek chcia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udowodni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opcom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bohaterskie zachowanie Nemeczka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na postaw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innych 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reakcje Feriego Acza i Boki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zane 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mierci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Erna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uzasadnia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55. Autorytet czy idol?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autorytet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kim jest idol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 zdania notatki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autorytet od idola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czyta ze zrozumieniem tekst publicystyczny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autorytet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kto jest autorytetem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wyb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lonej formie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roli autorytet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codziennym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plakat przedstawiaj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znan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 masowa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popkultura, fascynacja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56. Kto jest pierwszym wzorem dla dziecka?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 epitet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 cechy bohaterki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 epitety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bohaterki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tak, aby odda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emocje,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wierszu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uczu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wierszu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autorze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epitet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narysowa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ilustracj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wybranego fragmentu wiersza (przek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 intersemiotyczny)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rozumie ostatnie dwa wersy wiersza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57.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o pewnym czarodzieju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bohatera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wierszu wersy, strofy, rymy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 epitet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 cechy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stylistycznych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rozumie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wnanie ojca do czarodzieja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o autorze wiersza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58. Droga Lewego do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tekstu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wydarzenia przedstawione w utworze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dedykacj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tekstu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dedykacji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kilku zdaniach o wydarzeniach przedstawionych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bohatera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dedykacji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zdrobnia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bohaterze i jego zachowaniu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bohatera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internecie informacje o Robercie Lewandowskim i 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ten temat 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59. i 60.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pisania tekst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publicystycznych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publicystyczny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zainteresowania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publicystyczny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 zdaniach swoje zainteresowania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 publicystyczny od tekstu literackiego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zainteresowania, 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i sukcesy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tekstu publicystycznego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zainteresowania, 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i sukcesy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zalety i wady popularno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kana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YouTube 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61. O przymiotniku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par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przymiotniki przez liczby i przypadki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 przymiotnika w liczbie pojedynczej i liczbie mnogiej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 w odpowiednich formach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 formy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czonych na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mianowniku liczby pojedynczej i mnogiej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ilustracji,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jak najwi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poprawnej formie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62. i 63.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 i najwy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szy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stopniowaniu przymiotnik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stopnie przymiotnika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przymiotnika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w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prosty regularny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stopniowanie proste od opisowego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w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prosty nieregularny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w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opisowy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stopniuj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stopnia 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szego i najwy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szego wskazanych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jak najwi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stopniach w poprawnej formie 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64. W jaki spos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realizowa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marzenia?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wydarzenia przedstawione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ulubione postacie filmowe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 zdaniach wydarzenia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ulubion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bohaterki 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ulubione postacie filmowe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bohaterce i jej zachowaniu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ulubione postacie filmowe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filmowego,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rego zachowanie jest godne 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ladowania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zdanie 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65. Zg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biamy tajniki pracy filmowc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osoby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film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ulubiony film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kilku zdaniach 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ulubiony film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poszerzy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zakres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zanego z kinematografi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osoby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film i 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prac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 cechy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wykonuj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zawody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zane z filmem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swoim ulubionym filmie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b, wykonuj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zawody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zane z filmem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wynotowa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swojego ulubionego filmu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swoim ulubionym filmie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kilka nazwisk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czesnych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filmowych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66. Co w filmie piszczy?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kilka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przedstawionych wydarzeniach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bohaterze i jego zachowaniu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przygotowanie oprawy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kowej do filmu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podaje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pomys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zaprezentowania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lonych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szkolnym przedstawieniu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67. Zdobywamy wiedz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gatunkach filmowych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gatunki filmowe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film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danego gatunku filmowego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ulubiony film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gatunki filmowe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ulubiony film lub gatunek filmowy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film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dego gatunku filmowego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ulubiony gatunek filmowy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charakterystyczne cechy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gatunk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filmowych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ulubiony gatunek filmowy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zdanie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swojej wizycie w kinie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kulturalnego zachowania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kinie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swojego ulubionego gatunku filmowego 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68. Byli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 w kinie i teatrze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sprawozdania z filmu lub ze spektaklu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informacje o wybranym filmie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skomponowa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 sprawozdania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okoliczno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zapoznania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wybranym filmie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skomponowa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czenie sprawozdania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dziele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sprawozdanie z filmu lub spektaklu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jdzieln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wypowiedzi pisemnej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wydziela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akapity w wypowiedzi pisemnej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sprawozdanie z filmu lub spektaklu, zachowuj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 sprawozdanie z filmu, unikaj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69. i 70.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Liczymy na 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zyku polskim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liczebniki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liczebniki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 i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dkowe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liczebniki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 od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liczebniki zbiorowe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 formy liczebnik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i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dkowych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 formy liczebnik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zbiorowych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 formy liczebnik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wielowyrazowych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wycieczce klasowej,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liczebnik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odpowiednich formach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zyka polskiego lub poprawnej polszczyzny 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71. Kropka czy bez kropki?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stawiania kropki po cyfrze arabskiej oznaczaj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liczebnik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dkowy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stawiania kropki w zapisie dat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stawiania kropki po cyfrze arabskiej oznaczaj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liczebnik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dkowy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kropk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zapisie dat cyframi rzymskimi i arabskimi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kropk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 liczebnikach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dkowych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zawsze poprawnie 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kropk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zapisie dat cyframi rzymskimi i arabskimi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zawsze poprawnie 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kropk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 liczebnikach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pod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dem interpunkcji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zawieraj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daty i liczebniki 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dkowe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72. Ortograficzne potyczki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pisownia 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czone na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-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wka, -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pokrewne i 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wymiennym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czone na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uj,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unek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ura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ulec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ortograficznego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zdrobnienia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niewymiennym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sprawnie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ortograficznego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wszystkie wyrazy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ortograficzn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(pisownia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) 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75. Historia malowana 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dzlem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portret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przedstawione na obrazie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 i miejsce sytuacji przedstawionej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portret od pejza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i martwej natury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elementy stroju postaci przedstawionej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bohatera przedstawionego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gesty i mimik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postaci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one przez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j, jaki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obraz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malarskie o tematyce historycznej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asne zdanie na temat postaci przedstawionej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sztuki plastycznej: plan, barwy,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o, ruch</w:t>
            </w:r>
          </w:p>
        </w:tc>
      </w:tr>
      <w:tr>
        <w:tblPrEx>
          <w:shd w:val="clear" w:color="auto" w:fill="auto"/>
        </w:tblPrEx>
        <w:trPr>
          <w:trHeight w:val="4501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76. i 77.</w:t>
            </w:r>
          </w:p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Poznajemy Wand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nie chcia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Niemca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legend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wieloznaczne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legendy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wieloznaczne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wnej bohaterki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legendy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znacznie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maj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wiele znacze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 i odpowiedzi do tekstu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wieloznacznych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legend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legendy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bohaterki utworu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niczka nie przyj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wiadczyn Rytgiera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wieloznacznych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argumenty potwierdzaj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decyzji 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tej przez Wand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lub argumenty przemawiaj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za tym,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bohaterka mog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decyzj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polskiego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78. Spotkanie z kr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lewn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Wand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 ma sekrety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legend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realistycznych i fantastycznych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legendy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realistycznych i fantastycznych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 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legendy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legend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legendy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bohaterach i ich zachowaniu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fragmenty tekstu,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mog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rozbawienie czytelnika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przedstawi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czenie historii Wandy, Rydygiera i smoka </w:t>
            </w:r>
          </w:p>
        </w:tc>
      </w:tr>
      <w:tr>
        <w:tblPrEx>
          <w:shd w:val="clear" w:color="auto" w:fill="auto"/>
        </w:tblPrEx>
        <w:trPr>
          <w:trHeight w:val="3746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79. i 80.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Niespodziewana lekcja historii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legend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zachowania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muzeum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zasady zachowania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muzeum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 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poznane na wycieczkach szkolnych muzea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zachowania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muzeum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cicho,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i ich relacje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znane lub znajduj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pobli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muzea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zachowania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muzeum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bibliotece lub internecie informacje o faktach historycznych przedstawionych w utworze i 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ten temat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bibliotece lub internecie informacje o muzeach znajduj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pobli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 miejscowo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rej mieszka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 grupie, zaplanowa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wycieczk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wybranego muzeum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81. Co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ycha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wida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elazowej Woli?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w wierszu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wers, strof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rym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uosobienie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wiersza wersy, strofy i rymy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uosobienie w wierszu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uosobienia w wierszu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oddaj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 i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uczucia, jakie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uosobienia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Fryderyku Chopinie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uosobie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82.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83.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lirycznym wpisie do pami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tnika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w wierszu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wers, strof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rym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uosobienie, epitet, zdrobnienie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z 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wiersza wersy, strofy i rymy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uosobienie, epitet, zdrobnienie w wierszu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z 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uosobienia, epitety, zdrobnienia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recytowa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w odpowiednim tempie, z prawid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oddaj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 i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uczucia, jakie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uosobienia, epitety, zdrobnienia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ich funkcje w wierszu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recytowa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nie, oddaj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autorze wiersza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wybranej formie (plakat, film, prezentacja) 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to, za czym najbardziej by 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gdyby opu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kraj</w:t>
            </w:r>
          </w:p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84. Grzeczno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zawsze w cenie!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wersy i rymy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wiersza wersy i rymy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zwyczaje szlacheckie ukazane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i ich relacje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zwyczaje szlacheckie ukazane w utworze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autorze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gazetki szkolnej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em: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jest nauk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 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łą”</w:t>
            </w:r>
          </w:p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85. Grzybobranie jako 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 obyczaj szlachecki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grzyby ukazane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grzyby ukazane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grzyby ukazane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epitety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opowiada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grzyby ukazane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informacji uzyskanych od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starszych 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zwyczajach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zanych z posi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kami</w:t>
            </w:r>
          </w:p>
        </w:tc>
      </w:tr>
      <w:tr>
        <w:tblPrEx>
          <w:shd w:val="clear" w:color="auto" w:fill="auto"/>
        </w:tblPrEx>
        <w:trPr>
          <w:trHeight w:val="280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86. Opisujemy krajobraz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elementy opisu krajobrazu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opisuj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wygl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krajobrazu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ustnie krajobraz w 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 zdaniach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dobiera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bliskoznaczne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dobiera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kolory,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krajobrazu 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ug wzoru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wydziela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akapity w wypowiedzi pisemnej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opis krajobrazu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enie i ukszta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towanie terenu oraz rozmieszczenie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element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krajobrazu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wypowiedzi pisemnej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krajobrazu, zachowuj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elementy: informacje 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lne, rozmieszczenie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element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krajobrazu, emocje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ane widokiem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ane widokiem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krajobrazu, unikaj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zach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innych do odwiedzenia opisywanego miejsca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87. Jak tu teraz nie wspomnie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przys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wku?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stopnie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w stopniu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wnym, 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szym i najwy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pochodz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od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 i najwy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 wskazanych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od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wkami w zdaniu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w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prosty i opisowy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zdaniu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stopniowa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w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prosty regularny i nieregularny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wykorzystaniem celowo dobranych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stopniach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88.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Nad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ale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znam te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 doskonale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przyimki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 przyimkowe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jniki i przyimki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innych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 przyimkowe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 przyimkowe wskazuj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miejsce i wskazuj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czas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przyimk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zdaniu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jnika w wypowiedzi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wykorzystaniem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przyimkowych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przyimka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przed nazwami niekt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stw w bierniku i miejscowniku, np.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Cypr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 Kub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 Litw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owacj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89. i 90.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Jakie 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syn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Boles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Chrobrego?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 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i ich relacje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bohaterach i ich zachowaniu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bibliotece lub w internecie informacje o synach Boles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Chrobrego i 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ich temat 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charakteryzuje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 utworu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91. Ojczyzna w sercu Marcina Kozery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bohaterze i jego zachowaniu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autorce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kilkuzdaniow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rej przedstawi swoje zdanie na temat tego, co to znaczy czu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Polakiem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rebusy do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ortograficzn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92. i 93.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Wspomnienie czas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wojny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utworze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skojarzenia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wojn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wnej bohaterki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rozmowy ojca z 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 przypisane matce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i ich relacje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 grupie, 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spis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 opowiadaj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o II wojnie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wiatowej z perspektywy dziecka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przeanalizowa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styl tekstu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94. Ile prawdy jest w przys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owiach?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owia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odpowiednie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 do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lonej sytuacji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wybranych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formie rysunk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rebus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kulturze narodu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95. Wiem o wypowiedzeniach,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e...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oznajmuj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ce, pytaj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i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oznajmuj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ce, pytaj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i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konstruowa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pytaj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konstruowa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oznajmuj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od pytaj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i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oznajmuj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rozkazuj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zdaniami 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nikami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zdania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odpowiednie znaki interpunkcyjne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na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dialog,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zastosuje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rodzaje wypowiedze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96. Wykrzyknik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znak 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emocji!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ycia wykrzyknika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wykrzyknik po okrzykach, zawo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aniach, rozkazach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wykrzyknik po wypowiedzeniach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silne uczucia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wykrzyknik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 interpunkcyjnymi (wykrzyknik)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werbalnie 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intencje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zamierzony cel tekstu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97. Ortograficzne przygody z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ż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czone na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mistrz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mierz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ż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pokrewne i 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 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wymiennym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ortograficznego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niewymiennym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rzeczowniki rodzaju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czone na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wszystkie podane wyrazy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 ortograficznymi (pisownia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)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sprawnie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ortograficznego 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100. Wyobra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nia artystki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Herkules i z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ota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realistyczne i fantastyczne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 i miejsce sytuacji przedstawionej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kolory 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postacie przedstawione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j, jaki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obraz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przedstawienia ruchu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umieszczone na obrazie elementy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pierwszy i drugi plan obrazu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sztuki plastycznej: plan, barwy,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o, ruch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tkie opowiadanie o wydarzeniach rozgrywaj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miejscu przedstawionym na obrazie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101. Atlantyda, czyli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tam albo nie tam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w wierszu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wers, strof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pytanie retoryczne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wiersza wersy, strofy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pytanie retoryczne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pytania retoryczne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oddaj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 i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uczucia, jakie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retorycznych w wierszu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autorce wiersza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wybranej formie plastycznej (plakat, obraz, rysunek) 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Atlantyd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102. i 103.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tki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wed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Grek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mitu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mit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nim charakterystyczne cechy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historii powstania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mitologii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 lub chi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o tym,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np.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nieg, grad, huragan 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104. Z wizyt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Olimpie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poznajemy greckich bog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greckich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atrybuty bog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greckich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greckich i ich atrybuty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• 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greckich z ich atrybutami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greckich i 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ich atrybuty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Olimp i jego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Olimpu i 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ich relacje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zaprojektowa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narysowa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atrybuty dla siebie i kilku najbli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szych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owniku mit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tradycji kultury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Kopali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 informacje o Olimpie i Hadesie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105.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 stracie 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rki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porozmawiajmy o uczuciach matki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mitu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mit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nim charakterystyczne cechy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przedstawi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nienie zmian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roku</w:t>
            </w:r>
          </w:p>
        </w:tc>
      </w:tr>
      <w:tr>
        <w:tblPrEx>
          <w:shd w:val="clear" w:color="auto" w:fill="auto"/>
        </w:tblPrEx>
        <w:trPr>
          <w:trHeight w:val="4753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106. i 107.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Daremny trud Syzyfa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karze za zuchwa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zek frazeologiczny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mitu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zek frazeologiczny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mitu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frazeologicznych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mit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nim charakterystyczne cechy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wypowiedziach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zki frazeologiczne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znaczenie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syzyfowa praca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108. Frazeologizm poprawny czy b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frazeologiczne w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owniku frazeologicznym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frazeologicznych i 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ady ich zastosowania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wskazane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zkami frazeologicznymi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 i oznaczenia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ownikowe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frazeologicznego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korzystania z internetowych wersji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sprawnie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frazeologicznego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internetowych wersji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owne znaczenie wskazanych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frazeologicznych, ilustruj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je w humorystyczny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109.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 i zwi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 lub 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ej i ciekawiej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zdania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i orzeczenie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pojedyncze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 i nierozwini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zdania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i orzeczenie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pojedyncze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 i nierozwini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do grupy podmiotu i do grupy orzeczenia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pojedyncze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 od nierozwini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tego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grupy podmiotu, 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grupy orzeczenia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leniami wykresy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pojedynczych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wykresy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pojedynczych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tych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wykona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wykresy wskazanych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pojedynczych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tych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110. Pan przecinek przychodzi z wizyt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zrozumieniem teksty informacyjne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ycia przecinka w zdaniu pojedynczym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jniki, przed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przecinek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jniki, przed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nie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przecinka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przecinek przed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lonymi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jnikami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przecinka przed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lonymi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jnikami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przecinek po okrzykach i rzeczownikach w 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aczu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przecinek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interpunkcyjnymi (przecinek)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111. i 112.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Wyczyny Heraklesa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oraz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mitu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mit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nim charakterystyczne cechy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co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czy Heraklesa z Supermanem i Spider-Manem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stajnia Augiasza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113. Opowiem, jak by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jest opowiadanie odtw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ustnie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zachowuj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tek opowiadania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ustnie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zachowuj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jdzieln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wypowiedzi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na podstawie historyjki obrazkowej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zgodnie z planem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odtw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rcze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wypowiedzi pisemnej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wydziela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akapity w wypowiedzi pisemnej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 i wyczerpuj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opowiadanie odtw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rcze, unikaj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114.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Ariadna pomog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Tezeuszowi?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i postacie realistyczne od fantastycznych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mitu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mit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nim charakterystyczne cechy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znaczenie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Ariadny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115. Pijemy nektar, jemy ambrozj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zbieramy laury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frazeologiczne wywodz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mitologii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pochodzenie wskazanych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frazeologicznych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frazeologiczne wywodz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mitologii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do mitologii, np. w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ach reklamowych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pytania i zadania na konkurs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Znawca mitologii greckiej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116. Dramat w przestworzach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i postacie realistyczne od fantastycznych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mitu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mit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nim charakterystyczne cechy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narysowa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ilustracj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mitu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zku frazeologicznego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ikarowe loty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kilkuzdaniow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rej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ni, dlaczego arty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ciej czyni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bohaterem swoich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Ikara, a nie Dedala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117. i 118.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Spotkanie z podmiotami szeregowym i domy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szeregowy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domy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lny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szeregowy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domy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lny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 podmiotu we wskazanym zdaniu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tekst, unikaj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poprzez wprowadzenie podmiotu domy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lnego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rozpoznawa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szeregowy i podmiot domy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lny 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119. Praktyka czyni mistrza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 ć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wiczymy pisowni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cu wyrazu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h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rodku wyrazu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pokrewne i 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h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g, z,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ortograficznego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h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niewymiennym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wszystkie podane wyrazy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 ortograficznymi (pisownia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)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sprawnie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ortograficznego 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122. Jakie drogowskazy odnajdziemy w ksi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kach?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przedstawione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miejsce przedstawione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miejsce przedstawione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pierwszy i drugi plan obrazu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obrazowi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obrazu i uczucia, jakie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uje,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tematyki obrazu z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 rozdzia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sztuki plastycznej: plan, barwy,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o, ruch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123. i 124.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Zb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jca o wra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liwym sercu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z 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em na role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wersy, strofy, rymy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wiersza wersy, strofy, rymy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jcy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wiersza rytm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cicho,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 i z 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em na role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i ich relacje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autorze wiersza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emocje dzieci</w:t>
            </w:r>
          </w:p>
        </w:tc>
      </w:tr>
      <w:tr>
        <w:tblPrEx>
          <w:shd w:val="clear" w:color="auto" w:fill="auto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125. i 126.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Co jest w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najwa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i postacie realistyczne od fantastycznych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śń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charakterystyczne cechy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i cicho oraz z 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 na role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wnej bohaterki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2 charakterystyczne cechy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fragmenty tekstu w pracy plastycznej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nim charakterystyczne cechy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autora utworu jest najwy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127.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Katarynka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spotkanie z lektur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jej autorem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 i miejsce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 o nich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selekcjonowa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na temat pisarza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i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Boles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Prusa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128. Z wizyt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 pana mecenasa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gdzie rozgrywaj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opisane w utworze i jakie postacie w nim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•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pana Tomasza i opracowuje 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tym bohaterze w formie mapy 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stosunek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pana Tomasza do katarynek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usposobienie pana Tomasza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pan Tomasz czu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domu przy ulicy Miodowej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•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mieszkanie bohatera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okoliczno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jakich bohater odkry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siadka jest niewidoma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zdanie o tym, czy pan Tomasz w mieszkaniu na Miodowej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liwy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129. Nowe mieszkanki ulicy Miodowej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kim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nowe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siadki pana Tomasza i czym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zajmowa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warunki, w jakich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siadki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dziewczynki, utraty przez 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wzroku i odbioru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po chorobie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bohaterka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czas i czym 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cieszy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•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w nowym domu dziewczynka nie czu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matka dziewczynki okazywa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rce uczucia i dlaczego wobec choroby 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rki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bezradna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4501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130. Historia niezwyk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ej przemiany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nowel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punkt kulminacyjny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jest puenta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noweli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wnej bohaterki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2 charakterystyczne cechy noweli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utworze punkt kulminacyjny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 puent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czytany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jako nowel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nim charakterystyczne cechy noweli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rozumie puent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zaproponowa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inny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dla fragmentu 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o dalszych losach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131. Jak ciekawie opowiada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rcze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dialogi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przebieg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 plan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dialogi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rcze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jdzielno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kompozycji opowiadania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wydarzenie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punktem kulminacyjnym opowiadania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zaskakuj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(puent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nadaj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wydarzeniom dynamiczny charakter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wydarzenie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punktem kulminacyjnym opowiadania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zaskakuj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(puent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)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rcze, np.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dalszych los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wybranego bohatera literackiego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•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wiadomie i celowo 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odpowiednie sposoby urozmaicenia swojego opowiadania 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132. Po co nam przydawki?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przydawk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pytania, na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 odpowiada przydawka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przydawki w zdaniu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przydawk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zdaniu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jest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ona przydawka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pytania, na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 odpowiada przydawka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zaznacza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przydawki na wykresach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pojedynczych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znaczenie przydawek w zdaniu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reklamuj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wybrane produkty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w nich przydawek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wykresy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pojedynczych i zaznacza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nich przydawki</w:t>
            </w:r>
          </w:p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133. Jak rozja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obraz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w wierszu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w wierszu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oznaczaj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otch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ulicy, przepa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 uczucia,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ostatni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zwrotk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 przez przek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intersemiotyczny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bohaterze wiersza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bohatera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uczucia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 wierszu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autorze wiersza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swojej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szkolnym wolontariacie</w:t>
            </w:r>
          </w:p>
        </w:tc>
      </w:tr>
      <w:tr>
        <w:tblPrEx>
          <w:shd w:val="clear" w:color="auto" w:fill="auto"/>
        </w:tblPrEx>
        <w:trPr>
          <w:trHeight w:val="399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134. i 135.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Jacy jeste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wydarzenia przedstawione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 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opisuj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rozmowy prowadzonej przez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ownictwo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oceniaj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ich postawy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wypowiedzi,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rcze o dalszych losach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dzi o zasadzie nauczyciela: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Nigdy nie rezygnuj, je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 uwa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asz,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uszno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po twojej stronie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swoje zdanie</w:t>
            </w:r>
          </w:p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136. Czy 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 medi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wydarzenia przedstawione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panuj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 rodzinie Zwarowc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panuj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 domu narratorki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panuj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w jego domu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 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owach mamy: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Rozrywka jest z lud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mi, a nie z urz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dzeniami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zdanie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 grupie, 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wady i zalety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ywu medi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czesnych rodzin </w:t>
            </w:r>
          </w:p>
        </w:tc>
      </w:tr>
      <w:tr>
        <w:tblPrEx>
          <w:shd w:val="clear" w:color="auto" w:fill="auto"/>
        </w:tblPrEx>
        <w:trPr>
          <w:trHeight w:val="53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137. i 138.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Prasa w naszym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gazet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czasopismo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ulubione czasopismo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numer i dat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wydania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osoby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gazety i czasopisma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czym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wek, lid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gazety i czasopisma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prasy ze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na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stotliwo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ukazywania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czasopism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ulubione czasopismo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osoby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gazety i czasopisma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prac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wynotowa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swojego ulubionego czasopisma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wybranym artykule nag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wek, lid, fakty, opinie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etapy przygotowania gazety lub czasopisma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gazety i czasopisma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prasy ze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na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stotliwo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ukazywania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ulubione czasopismo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gazety i czasopisma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b, wykonuj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zawody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pras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fakty od opinii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etapy przygotowania gazety lub czasopisma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prasy ze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na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prasy ze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na odbiorc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ulubione czasopismo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etapach przygotowania gazety lub czasopisma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 grupie, 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wystaw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ulubionych czasopism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wybranego czasopisma, np.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Victor Junior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gazetki szkolnej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wady i zalety czasopism drukowanych i w wersji on-line</w:t>
            </w:r>
          </w:p>
        </w:tc>
      </w:tr>
      <w:tr>
        <w:tblPrEx>
          <w:shd w:val="clear" w:color="auto" w:fill="auto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139. i 140.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Czym dope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okolicznik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nienie i okolicznik w zdaniu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nienie w zdaniu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okolicznik w zdaniu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jest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jest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ony okolicznik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jakie pytania odpowiada 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na jakie pytania odpowiada okolicznik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zaznacza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nienie i okolicznik na wykresach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pojedynczych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nienia i okolicznika w zdaniu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wykresy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pojedynczych i zaznacza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nienia i okoliczniki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141. Kiedy 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ywamy wielokropka?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ycia wielokropka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wielokropek w nawiasie kwadratowym, zaznaczaj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 opuszczony fragment cytowanego tekstu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wielokropek po wypowiedzeniach niedoko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czonych z powodu emocji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wielokropek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interpunkcyjnymi (wielokropek)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142.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Nie, nie i jeszcze raz nie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czasownikami, rzeczownikami, przymiotnikami i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wkami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czasownikami i przymiotnikami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zasady ortograficzne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rzeczownikami i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wkami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wyrazy z przeczeniem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wszystkie podane wyrazy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 ortograficznymi (pisownia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nymi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 mowy)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sprawnie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ortograficznego </w:t>
            </w:r>
          </w:p>
        </w:tc>
      </w:tr>
      <w:tr>
        <w:tblPrEx>
          <w:shd w:val="clear" w:color="auto" w:fill="auto"/>
        </w:tblPrEx>
        <w:trPr>
          <w:trHeight w:val="3746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145.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kim wyruszy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nieznane?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miejsce przedstawione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przedstawione na obrazie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 i miejsce przedstawione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miejsce przedstawione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przedmiot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dialog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przedstawionych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postacie ukazane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obraz jest realistyczny, czy fantastyczny,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zdanie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obrazie kolory,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ty,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obrazu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j, jaki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uje obraz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sytuacji przedstawionej na obrazie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dla obrazu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tematyki obrazu z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 rozdzia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sztuki plastycznej: plan, barwy,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o, ruch</w:t>
            </w:r>
          </w:p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146. Smak przygody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wers i strofy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definicje rym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dok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adnych i niedok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refren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epitety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piosenk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wersy i strofy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rymy dok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adne i niedok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utworze refren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epitety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piosenki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podkre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osem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rymy dok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adne od niedok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podmiot liryczny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 uczucia, jakie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piosenki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odgrywa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wyobra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narysowa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fantazji </w:t>
            </w:r>
          </w:p>
        </w:tc>
      </w:tr>
      <w:tr>
        <w:tblPrEx>
          <w:shd w:val="clear" w:color="auto" w:fill="auto"/>
        </w:tblPrEx>
        <w:trPr>
          <w:trHeight w:val="399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147. i 148.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Dlaczego warto czyta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adaptacj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postacie realistyczne i fantastyczne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charakterystyczne cechy adaptacji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adaptacja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fragmenty tekstu w pracy plastycznej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postacie realistyczne i fantastyczne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innych adaptacji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rcze o dalszych losach bohatera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 grupie, 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 zas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na uwag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odego czytelnika 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149. Witajcie w Narnii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krainie po drugiej stronie... szafy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postaci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w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zyka polskiego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poszerzy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ownictwa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podstawie 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za pomoc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adu intersemiotycznego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zaplanowa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 uwa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poznania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lektury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przybli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i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Clive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Staplesa Lewisa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zrealizaowa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projekt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150.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wiaty po jednej i po drugiej stronie szafy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kiedy i gdzie toczy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akcja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ci, zanim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ucja odkry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tajemnicze przej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 szafie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przedstawiony w utworze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uzna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 realistyczny, 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 fantastyczny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 wygl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Narnia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postaci realistycznych i fantastycznych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w lekturze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tego, jak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ugo trwa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wydarzenia w Narnii, a ile czasu zajmowa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wiecie, z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rego pochodz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dzieci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rodze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tkowo nie wierzy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 opowie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rodze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przed odkryciem Narnii i po nim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postaci,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spotka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Narnii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dla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Narnii na podstawie opisu kole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anki lub kolegi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151. Bohaterowie opowie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pracy grupy nad stworzeniem plakatu obrazuj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 wybran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rodze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Czarownic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charakteru Aslana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Edmunda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sprawi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podatny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 Czarownicy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kierowa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stwo, pomagaj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com Narnii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przeanalizowa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przemian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Edmunda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 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dzami Czarownicy i po ich upadku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wybiera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ulubion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jej wyb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152. Walka dobra ze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dwa obozy, na jakie byli podzieleni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lestwa Narnii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 czego to wynika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co Piotr, Edmund, Zuzanna 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ucja walczyli z Bia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Czarownic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kto w Narnii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uosobieniem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i uzasadnia 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•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przedstawione w utworze przedmioty, postacie lub wydarzenia,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skojarzenia ze znanymi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utworu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w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niach pojawiaj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nierzeczywiste postacie, przedmioty, wydarzenia</w:t>
            </w:r>
          </w:p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153. W Narnii przygody nigdy 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ko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!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postacie realistyczne i fantastyczne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postacie realistyczne i fantastyczne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bohaterach i ich zachowaniu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fantasy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fantasy znajduj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wielu czytelnik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154. 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dedykacj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dedykacj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ug wzoru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dedykacj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 konieczne elementy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tko,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 i konkretnie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zwroty grzeczno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ciowe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graficzny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dedykacj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sytuacji i adresata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dedykacja to tekst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ytkowy przydatny w podtrzymywaniu 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i zgodnie z wymogami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tej formy wypowiedzi 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oryginaln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dedykacj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155. Jak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wyrazy w zdaniu?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i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zki poboczne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zdaniu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zki wyrazowe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zkach wyrazowych wyrazy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zdaniu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zki poboczne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zki wyrazowe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zdania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zki poboczne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rozwija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pojedyncze nierozwini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 w zdania pojedyncze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utworzonym zdaniu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i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poboczne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 grupie,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dialog tematycznie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zany z kinematografi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wykorzysta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nim czasowniki, 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mowa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Gramatyka w praktyce,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s. 301</w:t>
            </w:r>
          </w:p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156. Martyna na dachu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wiata!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postacie realistyczne i fantastyczne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la temat 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bohaterki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zastosowane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wnania i epitety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wydarzeniach przedstawionych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bohaterki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bohaterce i jej zachowaniu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 bohaterki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funkcje wskazanych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epitet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o autorce dziennika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 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Kartka z mojego dziennika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157. Wyprawa 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emocji, czyli Tomek i Huck na tropie skarbu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przygodow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nadawc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odbiorc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komunikatu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charakterystyczne cechy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przygodowej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jako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przygodow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nadawc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odbiorc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komunikatu na skale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przygodowej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o autorze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do przeczytania 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ej lektury, prezentuj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inne przygody Tomka Sawyera</w:t>
            </w:r>
          </w:p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158. i 159.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Niezwyk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tajemnica zamku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wydarzenia przedstawione w utworze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przygodow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dnieniem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interpunkcyjnych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czas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 zdania 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przedstawionych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charakterystyczne cechy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przygodowej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i cicho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narratora utworu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 cechy bohatera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jako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przygodow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no,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odpowiednie tempo i intonacj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uczucia Paragona w czasie nocnej wyprawy na zamek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przygodowej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o dalszych losach Paragona lub wykona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wiczenie 8, s. 311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wyczerpuj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przedstawionych w utworze,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znajomo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ej lektury</w:t>
            </w:r>
          </w:p>
        </w:tc>
      </w:tr>
      <w:tr>
        <w:tblPrEx>
          <w:shd w:val="clear" w:color="auto" w:fill="auto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160. Zg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biamy tajniki pracy radiowc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osoby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audycje radiowe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emisja, ram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wka, program cykliczny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osoby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audycje radiowe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prac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zdaniach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emisja, ram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wka, program cykliczny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audycje radiowe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wykonuj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zawody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zane z radiem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rodzaje audycji radiowych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swojej ulubionej audycji radiowej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wypowiedzi 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 emisja, ram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wka, program cykliczny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osoby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audycje radiowe i 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prac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wykonuj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zawody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zane z radiem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ciekawie opowiada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swojej ulubionej audycji radiowej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podobie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radiem a telewizj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z internetu, ustali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 i godziny nadawania audycji radiowych dla dzieci i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w dowolnej stacji radiowej 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161. i 162.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Tworzymy zdania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i podrz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adowe w zdaniu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onym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ze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adowych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adowe w zdaniu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onym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nadrz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dne i zdanie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dne w zdaniu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onym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od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zdanie nadrz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dne i zdanie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dne w zdaniu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onym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odpowiednie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jniki,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zdania pojedyncze w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wykres 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onego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od wykresu 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onego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wykresy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i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od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i samodzielnie wykonywa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ich wykresy 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163. Gdzie postawi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przecinek w zdaniu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onym?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przecinka w zdaniu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jniki, przed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przecinek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jniki, przed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nie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przecinka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ycia przecinka w zdaniu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oddziela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przecinkiem zdania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adowe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przecinek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interpunkcyjnymi (przecinek)</w:t>
            </w:r>
          </w:p>
        </w:tc>
      </w:tr>
      <w:tr>
        <w:tblPrEx>
          <w:shd w:val="clear" w:color="auto" w:fill="auto"/>
        </w:tblPrEx>
        <w:trPr>
          <w:trHeight w:val="6011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164. Kiedy ma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a kiedy wielka litera?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ortograficzne 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imion, nazwisk, pseudonim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przezwisk,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w, nazw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 i dni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tecznych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 obrz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zwyczaj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stw, miast, dzielnic, region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stw, region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kontynent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planet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ortograficzne 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imion, nazwisk, pseudonim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przezwisk,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w, nazw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 i dni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tecznych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 obrz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zwyczaj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stw, miast, dzielnic, region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stw, region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kontynent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 planet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 gwiazd, planet i ich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przyimk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owniku ortograficznym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imiona, nazwiska, pseudonimy, przezwiska,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y, nazwy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 i dni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tecznych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nazwy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stw, miast, dzielnic, region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stw, region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kontynent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 planet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 gwiazd, planet i ich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pisowni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przyimk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ortograficznego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 utworzone od nazw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nazwy gwiazd, planet i ich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ownika ortograficznego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wszystkie podane wyrazy z trudno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ortograficznymi (pisownia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)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 czego wynika pisownia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ocean spokojny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japonka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gierka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167. Jak artysta przedstawi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pogodne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miejsce przedstawione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postacie przedstawione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 i miejsce przedstawione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na obrazie 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miejsce przedstawione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sytuacje przedstawione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pejza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ukazane na obrazie postacie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czy obraz jest realistyczny, czy fantastyczny,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swoje zdanie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obrazie kolory,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ty,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obrazu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j, jaki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uje obraz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obrazu i uczucia, jakie 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uje,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sztuki plastycznej: plan, barwy,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o, ruch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namalowa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obraz zatytu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owany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Pogodne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168. Zaw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nauczyciel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swoich emocjach i refleksjach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zanych z piosenk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jeden w roku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panuj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Wigili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ego Narodzenia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powtarzanych w utworze wers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i zwrotek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nagranie piosenki w wykonaniu Czerwonych Gitar i opowiedzie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swoich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eniach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zanych z tym utworem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170. Czego dziadkowi do szcz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potrzeba?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 i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nich 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potrzeby oraz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relacj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znaczenie frazeologizmu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poczu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jak w niebie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identyfikacji problematyki utworu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rozmowie na temat roli dziadk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uczni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oraz sytuacji starszych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czesnym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171. Wielkanoc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 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 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rado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panuj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 w utworze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teczne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yczenia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zastosowane w utworze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rodki stylistyczne: epitety, zdrobnienie, uosobienie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 w utworze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wielkanocnych zwyczaj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symboli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172. Jakie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 obchodzimy 3 maja?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temat utworu 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panuj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 wiedzy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zanych ze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 Konstytucji 3 maja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rozmowie na temat patriotyzmu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173. Mama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najpi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kniejsza istota na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stosunek narratora do jego mamy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redniego zwrotu do adresata i zwrot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charakterystycznych dla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potocznego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twarzy bliskiej mu osoby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redniego zwrotu do adresata i zwrot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charakterystycznych dla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potocznego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rozmowie na temat potrzeb i marze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mam</w:t>
            </w:r>
          </w:p>
        </w:tc>
      </w:tr>
    </w:tbl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Normalny"/>
      </w:pPr>
      <w:r>
        <w:rPr>
          <w:rFonts w:ascii="Times New Roman"/>
          <w:sz w:val="20"/>
          <w:szCs w:val="20"/>
          <w:rtl w:val="0"/>
        </w:rPr>
        <w:t>Opracowa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rFonts w:ascii="Times New Roman"/>
          <w:sz w:val="20"/>
          <w:szCs w:val="20"/>
          <w:rtl w:val="0"/>
        </w:rPr>
        <w:t>a: Lidia Bancerz</w:t>
      </w: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ny"/>
      </w:pP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umanst521EU-Normal">
    <w:charset w:val="00"/>
    <w:family w:val="roman"/>
    <w:pitch w:val="default"/>
  </w:font>
  <w:font w:name="Times New Roman Bold">
    <w:charset w:val="00"/>
    <w:family w:val="roman"/>
    <w:pitch w:val="default"/>
  </w:font>
  <w:font w:name="ACaslon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jc w:val="right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